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E6" w:rsidRDefault="000A1BE6" w:rsidP="000A1BE6">
      <w:pPr>
        <w:jc w:val="center"/>
        <w:rPr>
          <w:b/>
          <w:bCs/>
        </w:rPr>
      </w:pPr>
      <w:r>
        <w:rPr>
          <w:b/>
          <w:bCs/>
        </w:rPr>
        <w:t xml:space="preserve">Сведения </w:t>
      </w:r>
    </w:p>
    <w:p w:rsidR="000A1BE6" w:rsidRDefault="000A1BE6" w:rsidP="000A1BE6">
      <w:pPr>
        <w:jc w:val="center"/>
        <w:rPr>
          <w:b/>
          <w:bCs/>
        </w:rPr>
      </w:pPr>
      <w:r>
        <w:rPr>
          <w:b/>
          <w:bCs/>
        </w:rPr>
        <w:t xml:space="preserve">о доходах, об имуществе и обязательствах имущественного характера </w:t>
      </w:r>
    </w:p>
    <w:p w:rsidR="000A1BE6" w:rsidRDefault="000A1BE6" w:rsidP="000A1BE6">
      <w:pPr>
        <w:jc w:val="center"/>
        <w:rPr>
          <w:b/>
          <w:bCs/>
        </w:rPr>
      </w:pPr>
      <w:r>
        <w:rPr>
          <w:b/>
          <w:bCs/>
        </w:rPr>
        <w:t>муниципальных служащих Администрации   сельского поселения «</w:t>
      </w:r>
      <w:proofErr w:type="spellStart"/>
      <w:r w:rsidR="00A54C73">
        <w:rPr>
          <w:b/>
          <w:bCs/>
        </w:rPr>
        <w:t>Чиронское</w:t>
      </w:r>
      <w:proofErr w:type="spellEnd"/>
      <w:r>
        <w:rPr>
          <w:b/>
          <w:bCs/>
        </w:rPr>
        <w:t>» муниципального района «</w:t>
      </w:r>
      <w:proofErr w:type="spellStart"/>
      <w:r>
        <w:rPr>
          <w:b/>
          <w:bCs/>
        </w:rPr>
        <w:t>Шилкинский</w:t>
      </w:r>
      <w:proofErr w:type="spellEnd"/>
      <w:r>
        <w:rPr>
          <w:b/>
          <w:bCs/>
        </w:rPr>
        <w:t xml:space="preserve"> район» </w:t>
      </w:r>
    </w:p>
    <w:p w:rsidR="000A1BE6" w:rsidRDefault="000A1BE6" w:rsidP="000A1BE6">
      <w:pPr>
        <w:jc w:val="center"/>
        <w:rPr>
          <w:b/>
          <w:bCs/>
        </w:rPr>
      </w:pPr>
      <w:r>
        <w:rPr>
          <w:b/>
          <w:bCs/>
        </w:rPr>
        <w:t xml:space="preserve"> и членов их семей </w:t>
      </w:r>
    </w:p>
    <w:p w:rsidR="000A1BE6" w:rsidRDefault="000A1BE6" w:rsidP="000A1BE6">
      <w:pPr>
        <w:jc w:val="center"/>
        <w:rPr>
          <w:b/>
          <w:bCs/>
        </w:rPr>
      </w:pPr>
      <w:r>
        <w:rPr>
          <w:b/>
          <w:bCs/>
        </w:rPr>
        <w:t>за период с 01 января по 31 декабря 201</w:t>
      </w:r>
      <w:r w:rsidR="009211CB">
        <w:rPr>
          <w:b/>
          <w:bCs/>
        </w:rPr>
        <w:t>5</w:t>
      </w:r>
      <w:r>
        <w:rPr>
          <w:b/>
          <w:bCs/>
        </w:rPr>
        <w:t xml:space="preserve"> года</w:t>
      </w:r>
    </w:p>
    <w:p w:rsidR="000A1BE6" w:rsidRDefault="000A1BE6" w:rsidP="000A1BE6">
      <w:pPr>
        <w:jc w:val="center"/>
      </w:pPr>
    </w:p>
    <w:p w:rsidR="000A1BE6" w:rsidRDefault="000A1BE6" w:rsidP="000A1BE6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Глава сельского поселения «</w:t>
      </w:r>
      <w:proofErr w:type="spellStart"/>
      <w:r w:rsidR="00A54C73">
        <w:rPr>
          <w:b/>
          <w:bCs/>
        </w:rPr>
        <w:t>Чиронское</w:t>
      </w:r>
      <w:proofErr w:type="spellEnd"/>
      <w:r>
        <w:rPr>
          <w:b/>
          <w:bCs/>
        </w:rPr>
        <w:t>»</w:t>
      </w:r>
    </w:p>
    <w:p w:rsidR="000A1BE6" w:rsidRDefault="000A1BE6" w:rsidP="000A1BE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397"/>
        <w:gridCol w:w="1985"/>
        <w:gridCol w:w="1275"/>
        <w:gridCol w:w="1276"/>
        <w:gridCol w:w="1843"/>
        <w:gridCol w:w="2410"/>
        <w:gridCol w:w="1275"/>
        <w:gridCol w:w="1360"/>
      </w:tblGrid>
      <w:tr w:rsidR="000A1BE6" w:rsidTr="000A1BE6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>
            <w:pPr>
              <w:jc w:val="both"/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Декларированный доход 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 xml:space="preserve">Перечень объектов недвижимого имущества, </w:t>
            </w:r>
          </w:p>
          <w:p w:rsidR="000A1BE6" w:rsidRDefault="000A1BE6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</w:tr>
      <w:tr w:rsidR="000A1BE6" w:rsidTr="00595593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/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транспортные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 xml:space="preserve">Вид объектов </w:t>
            </w:r>
          </w:p>
          <w:p w:rsidR="000A1BE6" w:rsidRDefault="000A1BE6">
            <w:pPr>
              <w:jc w:val="center"/>
            </w:pPr>
            <w:r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Страна расположения</w:t>
            </w:r>
          </w:p>
        </w:tc>
      </w:tr>
      <w:tr w:rsidR="000A1BE6" w:rsidTr="000A1BE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595593">
            <w:pPr>
              <w:jc w:val="center"/>
            </w:pPr>
            <w:proofErr w:type="spellStart"/>
            <w:r>
              <w:t>Шароглазов</w:t>
            </w:r>
            <w:proofErr w:type="spellEnd"/>
            <w:r>
              <w:t xml:space="preserve"> Леонид Иванович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9211CB">
            <w:pPr>
              <w:jc w:val="center"/>
            </w:pPr>
            <w:r>
              <w:t>424071,13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Земельный участок</w:t>
            </w:r>
          </w:p>
          <w:p w:rsidR="000A1BE6" w:rsidRDefault="00595593">
            <w:pPr>
              <w:jc w:val="center"/>
            </w:pPr>
            <w:r>
              <w:t xml:space="preserve"> </w:t>
            </w:r>
          </w:p>
          <w:p w:rsidR="000A1BE6" w:rsidRDefault="000A1BE6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>
            <w:pPr>
              <w:jc w:val="center"/>
            </w:pPr>
            <w:r>
              <w:t>1</w:t>
            </w:r>
            <w:r w:rsidR="00595593">
              <w:t>760</w:t>
            </w:r>
          </w:p>
          <w:p w:rsidR="000A1BE6" w:rsidRDefault="000A1BE6">
            <w:pPr>
              <w:jc w:val="center"/>
            </w:pPr>
          </w:p>
          <w:p w:rsidR="000A1BE6" w:rsidRDefault="00595593">
            <w:pPr>
              <w:jc w:val="center"/>
            </w:pPr>
            <w:r>
              <w:t xml:space="preserve"> </w:t>
            </w:r>
          </w:p>
          <w:p w:rsidR="000A1BE6" w:rsidRDefault="000A1BE6">
            <w:pPr>
              <w:jc w:val="center"/>
            </w:pPr>
          </w:p>
          <w:p w:rsidR="000A1BE6" w:rsidRDefault="000A1BE6" w:rsidP="00595593">
            <w:r>
              <w:t xml:space="preserve">     </w:t>
            </w:r>
            <w:r w:rsidR="00595593">
              <w:t>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>
            <w:r>
              <w:t xml:space="preserve">      РФ</w:t>
            </w:r>
          </w:p>
          <w:p w:rsidR="000A1BE6" w:rsidRDefault="000A1BE6"/>
          <w:p w:rsidR="000A1BE6" w:rsidRDefault="00595593">
            <w:pPr>
              <w:jc w:val="center"/>
            </w:pPr>
            <w:r>
              <w:t xml:space="preserve"> </w:t>
            </w: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  <w: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595593">
            <w:r>
              <w:t>ВАЗ 21074</w:t>
            </w:r>
          </w:p>
          <w:p w:rsidR="000A1BE6" w:rsidRPr="00B0281E" w:rsidRDefault="000A1BE6" w:rsidP="00595593">
            <w:proofErr w:type="spellStart"/>
            <w:r>
              <w:t>Тайота</w:t>
            </w:r>
            <w:proofErr w:type="spellEnd"/>
            <w:r w:rsidR="00595593" w:rsidRPr="00B0281E">
              <w:t xml:space="preserve"> </w:t>
            </w:r>
            <w:r w:rsidR="00595593">
              <w:rPr>
                <w:lang w:val="en-US"/>
              </w:rPr>
              <w:t>PROBOX</w:t>
            </w:r>
          </w:p>
          <w:p w:rsidR="00595593" w:rsidRDefault="00595593" w:rsidP="00595593">
            <w:r>
              <w:t xml:space="preserve">ГАЗ </w:t>
            </w:r>
            <w:r w:rsidRPr="00B0281E">
              <w:t>351166</w:t>
            </w:r>
          </w:p>
          <w:p w:rsidR="00595593" w:rsidRPr="00B0281E" w:rsidRDefault="00595593" w:rsidP="00595593">
            <w:r>
              <w:t xml:space="preserve">Трактор </w:t>
            </w:r>
            <w:r>
              <w:rPr>
                <w:lang w:val="en-US"/>
              </w:rPr>
              <w:t>TAISHAN</w:t>
            </w:r>
            <w:r w:rsidRPr="00B0281E">
              <w:t>-200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/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>
            <w:pPr>
              <w:jc w:val="center"/>
            </w:pPr>
          </w:p>
          <w:p w:rsidR="000A1BE6" w:rsidRDefault="000A1BE6"/>
          <w:p w:rsidR="000A1BE6" w:rsidRDefault="000A1BE6">
            <w:pPr>
              <w:jc w:val="center"/>
            </w:pPr>
          </w:p>
        </w:tc>
      </w:tr>
      <w:tr w:rsidR="000A1BE6" w:rsidTr="000A1BE6">
        <w:trPr>
          <w:trHeight w:val="19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супруга</w:t>
            </w:r>
          </w:p>
          <w:p w:rsidR="000A1BE6" w:rsidRDefault="000A1BE6">
            <w:pPr>
              <w:jc w:val="center"/>
            </w:pPr>
            <w: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9211CB">
            <w:pPr>
              <w:jc w:val="center"/>
            </w:pPr>
            <w:r>
              <w:t>386165,38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 xml:space="preserve">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 xml:space="preserve"> </w:t>
            </w:r>
          </w:p>
          <w:p w:rsidR="000A1BE6" w:rsidRDefault="000A1BE6">
            <w:pPr>
              <w:jc w:val="center"/>
            </w:pPr>
            <w:r>
              <w:t xml:space="preserve">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r>
              <w:t xml:space="preserve">    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  <w:r>
              <w:t>Жилой дом</w:t>
            </w: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  <w:r>
              <w:t>Земельный участок</w:t>
            </w:r>
          </w:p>
          <w:p w:rsidR="000A1BE6" w:rsidRDefault="000A1BE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595593">
            <w:r>
              <w:t>39,3</w:t>
            </w:r>
          </w:p>
          <w:p w:rsidR="000A1BE6" w:rsidRDefault="000A1BE6"/>
          <w:p w:rsidR="000A1BE6" w:rsidRDefault="000A1BE6"/>
          <w:p w:rsidR="000A1BE6" w:rsidRDefault="000A1BE6"/>
          <w:p w:rsidR="000A1BE6" w:rsidRDefault="000A1BE6" w:rsidP="00595593">
            <w:r>
              <w:t xml:space="preserve"> </w:t>
            </w:r>
            <w:r w:rsidR="00595593">
              <w:t>1760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>
            <w:pPr>
              <w:jc w:val="center"/>
            </w:pPr>
            <w:r>
              <w:t>РФ</w:t>
            </w: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  <w:r>
              <w:t xml:space="preserve">РФ </w:t>
            </w:r>
          </w:p>
        </w:tc>
      </w:tr>
    </w:tbl>
    <w:p w:rsidR="000A1BE6" w:rsidRDefault="000A1BE6" w:rsidP="000A1BE6">
      <w:pPr>
        <w:jc w:val="center"/>
        <w:rPr>
          <w:b/>
          <w:bCs/>
        </w:rPr>
      </w:pPr>
    </w:p>
    <w:p w:rsidR="000A1BE6" w:rsidRDefault="000A1BE6" w:rsidP="000A1BE6">
      <w:pPr>
        <w:jc w:val="center"/>
        <w:rPr>
          <w:b/>
          <w:bCs/>
        </w:rPr>
      </w:pPr>
    </w:p>
    <w:p w:rsidR="009211CB" w:rsidRDefault="009211CB" w:rsidP="000A1BE6">
      <w:pPr>
        <w:jc w:val="center"/>
        <w:rPr>
          <w:b/>
          <w:bCs/>
        </w:rPr>
      </w:pPr>
    </w:p>
    <w:p w:rsidR="009211CB" w:rsidRDefault="009211CB" w:rsidP="000A1BE6">
      <w:pPr>
        <w:jc w:val="center"/>
        <w:rPr>
          <w:b/>
          <w:bCs/>
        </w:rPr>
      </w:pPr>
    </w:p>
    <w:p w:rsidR="009211CB" w:rsidRDefault="009211CB" w:rsidP="000A1BE6">
      <w:pPr>
        <w:jc w:val="center"/>
        <w:rPr>
          <w:b/>
          <w:bCs/>
        </w:rPr>
      </w:pPr>
    </w:p>
    <w:p w:rsidR="000A1BE6" w:rsidRDefault="000A1BE6" w:rsidP="000A1BE6">
      <w:pPr>
        <w:jc w:val="center"/>
        <w:rPr>
          <w:b/>
          <w:bCs/>
        </w:rPr>
      </w:pPr>
    </w:p>
    <w:p w:rsidR="000A1BE6" w:rsidRPr="009211CB" w:rsidRDefault="000A1BE6" w:rsidP="009211CB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Заместитель руководителя администрации сельского поселения «</w:t>
      </w:r>
      <w:proofErr w:type="spellStart"/>
      <w:r w:rsidR="009211CB">
        <w:rPr>
          <w:b/>
          <w:bCs/>
        </w:rPr>
        <w:t>Чиронское</w:t>
      </w:r>
      <w:proofErr w:type="spellEnd"/>
      <w:r w:rsidR="009211CB">
        <w:rPr>
          <w:b/>
          <w:bCs/>
        </w:rPr>
        <w:t>»</w:t>
      </w:r>
    </w:p>
    <w:tbl>
      <w:tblPr>
        <w:tblW w:w="0" w:type="auto"/>
        <w:tblBorders>
          <w:top w:val="single" w:sz="4" w:space="0" w:color="auto"/>
        </w:tblBorders>
        <w:tblLook w:val="0000"/>
      </w:tblPr>
      <w:tblGrid>
        <w:gridCol w:w="1532"/>
        <w:gridCol w:w="18"/>
        <w:gridCol w:w="2065"/>
        <w:gridCol w:w="19"/>
        <w:gridCol w:w="1787"/>
        <w:gridCol w:w="10"/>
        <w:gridCol w:w="1181"/>
        <w:gridCol w:w="7"/>
        <w:gridCol w:w="1677"/>
        <w:gridCol w:w="1707"/>
        <w:gridCol w:w="1919"/>
        <w:gridCol w:w="10"/>
        <w:gridCol w:w="1177"/>
        <w:gridCol w:w="1677"/>
      </w:tblGrid>
      <w:tr w:rsidR="00B0281E" w:rsidTr="00B0281E">
        <w:trPr>
          <w:gridAfter w:val="12"/>
          <w:wAfter w:w="12826" w:type="dxa"/>
          <w:trHeight w:val="100"/>
        </w:trPr>
        <w:tc>
          <w:tcPr>
            <w:tcW w:w="1951" w:type="dxa"/>
            <w:gridSpan w:val="2"/>
          </w:tcPr>
          <w:p w:rsidR="00B0281E" w:rsidRDefault="00B0281E" w:rsidP="00B0281E">
            <w:pPr>
              <w:jc w:val="both"/>
            </w:pPr>
          </w:p>
        </w:tc>
      </w:tr>
      <w:tr w:rsidR="000A1BE6" w:rsidTr="00B0281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>
            <w:pPr>
              <w:jc w:val="both"/>
            </w:pPr>
          </w:p>
        </w:tc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Декларированный доход (руб.)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 xml:space="preserve">Перечень объектов недвижимого имущества, </w:t>
            </w:r>
          </w:p>
          <w:p w:rsidR="000A1BE6" w:rsidRDefault="000A1BE6" w:rsidP="00B0281E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</w:tr>
      <w:tr w:rsidR="000A1BE6" w:rsidTr="00B0281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/>
        </w:tc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транспортные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 xml:space="preserve">Вид объектов </w:t>
            </w:r>
          </w:p>
          <w:p w:rsidR="000A1BE6" w:rsidRDefault="000A1BE6" w:rsidP="00B0281E">
            <w:pPr>
              <w:jc w:val="center"/>
            </w:pPr>
            <w:r>
              <w:t>недвижимости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pPr>
              <w:jc w:val="center"/>
            </w:pPr>
            <w:r>
              <w:t>Страна расположения</w:t>
            </w:r>
          </w:p>
        </w:tc>
      </w:tr>
      <w:tr w:rsidR="000A1BE6" w:rsidTr="00B0281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595593" w:rsidP="00B0281E">
            <w:pPr>
              <w:jc w:val="center"/>
            </w:pPr>
            <w:proofErr w:type="spellStart"/>
            <w:r>
              <w:t>Изместьева</w:t>
            </w:r>
            <w:proofErr w:type="spellEnd"/>
            <w:r>
              <w:t xml:space="preserve"> Наталья Андреевна</w:t>
            </w:r>
            <w:r w:rsidR="000A1BE6">
              <w:t xml:space="preserve">  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9211CB" w:rsidP="00B0281E">
            <w:r>
              <w:t>304965,26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FCE" w:rsidRDefault="00881FCE" w:rsidP="00B0281E"/>
          <w:p w:rsidR="00881FCE" w:rsidRDefault="00881FCE" w:rsidP="00B0281E">
            <w:r>
              <w:t>жилой дом</w:t>
            </w:r>
          </w:p>
          <w:p w:rsidR="00CF67D7" w:rsidRDefault="00CF67D7" w:rsidP="00B0281E"/>
          <w:p w:rsidR="00881FCE" w:rsidRDefault="00881FCE" w:rsidP="00B0281E">
            <w:r>
              <w:t>Земельный участок</w:t>
            </w:r>
          </w:p>
          <w:p w:rsidR="00881FCE" w:rsidRDefault="00881FCE" w:rsidP="00B0281E"/>
          <w:p w:rsidR="000A1BE6" w:rsidRDefault="000A1BE6" w:rsidP="00B0281E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881FCE" w:rsidP="00B0281E">
            <w:r>
              <w:t>72,0</w:t>
            </w:r>
          </w:p>
          <w:p w:rsidR="00CF67D7" w:rsidRDefault="00CF67D7" w:rsidP="00B0281E"/>
          <w:p w:rsidR="00881FCE" w:rsidRDefault="00881FCE" w:rsidP="00B0281E">
            <w:r>
              <w:t>31,0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B0281E" w:rsidP="00B0281E">
            <w:pPr>
              <w:jc w:val="center"/>
            </w:pPr>
            <w:r>
              <w:t>РФ</w:t>
            </w:r>
          </w:p>
          <w:p w:rsidR="00B0281E" w:rsidRDefault="00B0281E" w:rsidP="00B0281E">
            <w:pPr>
              <w:jc w:val="center"/>
            </w:pPr>
          </w:p>
          <w:p w:rsidR="00B0281E" w:rsidRDefault="00B0281E" w:rsidP="00B0281E">
            <w:pPr>
              <w:jc w:val="center"/>
            </w:pPr>
            <w: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r>
              <w:t>не имею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r>
              <w:t xml:space="preserve">  </w:t>
            </w:r>
            <w:r w:rsidR="00881FCE"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B0281E">
            <w:r>
              <w:t xml:space="preserve"> </w:t>
            </w:r>
            <w:r w:rsidR="00881FCE"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 w:rsidP="00B0281E">
            <w:pPr>
              <w:jc w:val="center"/>
            </w:pPr>
          </w:p>
          <w:p w:rsidR="000A1BE6" w:rsidRDefault="00881FCE" w:rsidP="00B0281E">
            <w:pPr>
              <w:jc w:val="center"/>
            </w:pPr>
            <w:r>
              <w:t xml:space="preserve"> </w:t>
            </w:r>
          </w:p>
          <w:p w:rsidR="000A1BE6" w:rsidRDefault="000A1BE6" w:rsidP="00B0281E">
            <w:pPr>
              <w:jc w:val="center"/>
            </w:pPr>
          </w:p>
        </w:tc>
      </w:tr>
      <w:tr w:rsidR="000A1BE6" w:rsidTr="00B0281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244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>
            <w:pPr>
              <w:ind w:left="108"/>
            </w:pPr>
          </w:p>
          <w:p w:rsidR="000A1BE6" w:rsidRDefault="000A1BE6" w:rsidP="00B0281E">
            <w:pPr>
              <w:ind w:left="108"/>
            </w:pPr>
          </w:p>
          <w:p w:rsidR="000A1BE6" w:rsidRDefault="000A1BE6" w:rsidP="00B0281E">
            <w:pPr>
              <w:ind w:left="108"/>
            </w:pPr>
            <w:r>
              <w:t>супруг</w:t>
            </w:r>
          </w:p>
          <w:p w:rsidR="000A1BE6" w:rsidRDefault="000A1BE6" w:rsidP="00B0281E">
            <w:pPr>
              <w:ind w:left="108"/>
            </w:pPr>
          </w:p>
          <w:p w:rsidR="000A1BE6" w:rsidRDefault="000A1BE6" w:rsidP="00B0281E">
            <w:pPr>
              <w:ind w:left="108"/>
            </w:pPr>
          </w:p>
          <w:p w:rsidR="000A1BE6" w:rsidRDefault="000A1BE6" w:rsidP="00B0281E">
            <w:pPr>
              <w:ind w:left="108"/>
            </w:pPr>
          </w:p>
          <w:p w:rsidR="000A1BE6" w:rsidRDefault="000A1BE6" w:rsidP="00B0281E">
            <w:pPr>
              <w:ind w:left="108"/>
            </w:pPr>
          </w:p>
          <w:p w:rsidR="000A1BE6" w:rsidRDefault="000A1BE6" w:rsidP="00B0281E">
            <w:pPr>
              <w:ind w:left="108"/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0A1BE6" w:rsidRDefault="009211CB" w:rsidP="00B0281E">
            <w:r>
              <w:t>299346,95</w:t>
            </w:r>
          </w:p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0A1BE6" w:rsidRDefault="000A1BE6" w:rsidP="00B0281E">
            <w:r>
              <w:t>Земельный участок</w:t>
            </w:r>
          </w:p>
          <w:p w:rsidR="000A1BE6" w:rsidRDefault="000A1BE6" w:rsidP="00B0281E"/>
          <w:p w:rsidR="000A1BE6" w:rsidRDefault="00881FCE" w:rsidP="00B0281E">
            <w:r>
              <w:t xml:space="preserve"> </w:t>
            </w:r>
          </w:p>
          <w:p w:rsidR="000A1BE6" w:rsidRDefault="000A1BE6" w:rsidP="00B0281E"/>
          <w:p w:rsidR="000A1BE6" w:rsidRDefault="00881FCE" w:rsidP="00B0281E">
            <w:r>
              <w:t xml:space="preserve"> </w:t>
            </w:r>
          </w:p>
          <w:p w:rsidR="000A1BE6" w:rsidRDefault="000A1BE6" w:rsidP="00B0281E"/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881FCE" w:rsidP="00B0281E">
            <w:r>
              <w:t>31,0</w:t>
            </w:r>
          </w:p>
          <w:p w:rsidR="000A1BE6" w:rsidRDefault="000A1BE6" w:rsidP="00B0281E"/>
          <w:p w:rsidR="000A1BE6" w:rsidRDefault="00881FCE" w:rsidP="00B0281E">
            <w:r>
              <w:t xml:space="preserve"> </w:t>
            </w:r>
          </w:p>
          <w:p w:rsidR="000A1BE6" w:rsidRDefault="000A1BE6" w:rsidP="00B0281E"/>
          <w:p w:rsidR="000A1BE6" w:rsidRDefault="00881FCE" w:rsidP="00B0281E">
            <w:r>
              <w:t xml:space="preserve">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>
            <w:r>
              <w:t>РФ</w:t>
            </w:r>
          </w:p>
          <w:p w:rsidR="000A1BE6" w:rsidRDefault="000A1BE6" w:rsidP="00B0281E"/>
          <w:p w:rsidR="000A1BE6" w:rsidRDefault="00881FCE" w:rsidP="00B0281E">
            <w:r>
              <w:t xml:space="preserve"> </w:t>
            </w:r>
          </w:p>
          <w:p w:rsidR="000A1BE6" w:rsidRDefault="000A1BE6" w:rsidP="00B0281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881FCE" w:rsidP="00B0281E">
            <w:r>
              <w:t xml:space="preserve"> </w:t>
            </w:r>
          </w:p>
          <w:p w:rsidR="000A1BE6" w:rsidRDefault="000A1BE6" w:rsidP="00B0281E"/>
          <w:p w:rsidR="000A1BE6" w:rsidRPr="00881FCE" w:rsidRDefault="00881FCE" w:rsidP="00B0281E">
            <w:pPr>
              <w:rPr>
                <w:lang w:val="en-US"/>
              </w:rPr>
            </w:pPr>
            <w:r>
              <w:rPr>
                <w:lang w:val="en-US"/>
              </w:rPr>
              <w:t>TOYOTA -YISTA</w:t>
            </w:r>
          </w:p>
          <w:p w:rsidR="000A1BE6" w:rsidRDefault="000A1BE6" w:rsidP="00B0281E"/>
          <w:p w:rsidR="000A1BE6" w:rsidRDefault="000A1BE6" w:rsidP="00B0281E"/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881FCE" w:rsidRDefault="00881FCE" w:rsidP="00B0281E">
            <w:r>
              <w:t xml:space="preserve"> </w:t>
            </w:r>
          </w:p>
          <w:p w:rsidR="00881FCE" w:rsidRDefault="00881FCE" w:rsidP="00B0281E"/>
          <w:p w:rsidR="00881FCE" w:rsidRDefault="00881FCE" w:rsidP="00B0281E">
            <w:r>
              <w:t>жилой дом</w:t>
            </w:r>
          </w:p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881FCE" w:rsidP="00B0281E">
            <w:r>
              <w:t>72,0</w:t>
            </w:r>
          </w:p>
          <w:p w:rsidR="000A1BE6" w:rsidRDefault="000A1BE6" w:rsidP="00B0281E"/>
          <w:p w:rsidR="000A1BE6" w:rsidRDefault="000A1BE6" w:rsidP="00B0281E"/>
          <w:p w:rsidR="000A1BE6" w:rsidRDefault="000A1BE6" w:rsidP="00B0281E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0A1BE6" w:rsidP="00B0281E"/>
          <w:p w:rsidR="000A1BE6" w:rsidRDefault="00B0281E" w:rsidP="00B0281E">
            <w:r>
              <w:t>РФ</w:t>
            </w:r>
          </w:p>
          <w:p w:rsidR="000A1BE6" w:rsidRDefault="000A1BE6" w:rsidP="00B0281E"/>
          <w:p w:rsidR="000A1BE6" w:rsidRDefault="000A1BE6" w:rsidP="00B0281E"/>
          <w:p w:rsidR="000A1BE6" w:rsidRDefault="000A1BE6" w:rsidP="00B0281E"/>
        </w:tc>
      </w:tr>
    </w:tbl>
    <w:p w:rsidR="000A1BE6" w:rsidRDefault="000A1BE6" w:rsidP="000A1BE6">
      <w:pPr>
        <w:rPr>
          <w:b/>
          <w:bCs/>
        </w:rPr>
      </w:pPr>
    </w:p>
    <w:p w:rsidR="000A1BE6" w:rsidRDefault="000A1BE6" w:rsidP="000A1BE6"/>
    <w:p w:rsidR="000A1BE6" w:rsidRDefault="000A1BE6" w:rsidP="000A1BE6">
      <w:pPr>
        <w:rPr>
          <w:b/>
          <w:bCs/>
        </w:rPr>
      </w:pPr>
      <w:r>
        <w:t xml:space="preserve">                                                                             </w:t>
      </w:r>
      <w:r>
        <w:rPr>
          <w:b/>
          <w:bCs/>
        </w:rPr>
        <w:t>Специалист администрации сельского поселения «</w:t>
      </w:r>
      <w:proofErr w:type="spellStart"/>
      <w:r w:rsidR="00881FCE">
        <w:rPr>
          <w:b/>
          <w:bCs/>
        </w:rPr>
        <w:t>Чиронское</w:t>
      </w:r>
      <w:proofErr w:type="spellEnd"/>
      <w:r>
        <w:rPr>
          <w:b/>
          <w:bCs/>
        </w:rPr>
        <w:t>»</w:t>
      </w:r>
    </w:p>
    <w:p w:rsidR="000A1BE6" w:rsidRDefault="000A1BE6" w:rsidP="000A1BE6"/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1577"/>
        <w:gridCol w:w="1985"/>
        <w:gridCol w:w="1275"/>
        <w:gridCol w:w="1276"/>
        <w:gridCol w:w="1843"/>
        <w:gridCol w:w="2410"/>
        <w:gridCol w:w="1275"/>
        <w:gridCol w:w="1353"/>
      </w:tblGrid>
      <w:tr w:rsidR="000A1BE6" w:rsidTr="00B0281E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BE6" w:rsidRDefault="000A1BE6">
            <w:pPr>
              <w:jc w:val="both"/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Декларированный доход 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 xml:space="preserve">Перечень объектов недвижимого имущества, </w:t>
            </w:r>
          </w:p>
          <w:p w:rsidR="000A1BE6" w:rsidRDefault="000A1BE6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</w:tc>
      </w:tr>
      <w:tr w:rsidR="000A1BE6" w:rsidTr="00B0281E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/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t xml:space="preserve">Вид объектов </w:t>
            </w:r>
            <w:r>
              <w:lastRenderedPageBreak/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lastRenderedPageBreak/>
              <w:t xml:space="preserve">Площадь </w:t>
            </w:r>
            <w:r>
              <w:lastRenderedPageBreak/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lastRenderedPageBreak/>
              <w:t xml:space="preserve">Страна </w:t>
            </w:r>
            <w:r>
              <w:lastRenderedPageBreak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lastRenderedPageBreak/>
              <w:t xml:space="preserve">транспортные </w:t>
            </w:r>
            <w:r>
              <w:lastRenderedPageBreak/>
              <w:t>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lastRenderedPageBreak/>
              <w:t xml:space="preserve">Вид объектов </w:t>
            </w:r>
          </w:p>
          <w:p w:rsidR="000A1BE6" w:rsidRDefault="000A1BE6">
            <w:pPr>
              <w:jc w:val="center"/>
            </w:pPr>
            <w:r>
              <w:lastRenderedPageBreak/>
              <w:t>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lastRenderedPageBreak/>
              <w:t xml:space="preserve">Площадь </w:t>
            </w:r>
            <w:r>
              <w:lastRenderedPageBreak/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pPr>
              <w:jc w:val="center"/>
            </w:pPr>
            <w:r>
              <w:lastRenderedPageBreak/>
              <w:t xml:space="preserve">Страна </w:t>
            </w:r>
            <w:r>
              <w:lastRenderedPageBreak/>
              <w:t>расположения</w:t>
            </w:r>
          </w:p>
        </w:tc>
      </w:tr>
      <w:tr w:rsidR="000A1BE6" w:rsidTr="00B0281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881FCE">
            <w:pPr>
              <w:jc w:val="center"/>
            </w:pPr>
            <w:r>
              <w:lastRenderedPageBreak/>
              <w:t xml:space="preserve">   </w:t>
            </w:r>
            <w:r w:rsidR="00881FCE">
              <w:t>Фёдорова Наталья Александровна</w:t>
            </w:r>
            <w:r>
              <w:t xml:space="preserve"> </w:t>
            </w:r>
            <w:r w:rsidR="00881FCE">
              <w:t xml:space="preserve"> </w:t>
            </w:r>
            <w:r>
              <w:t xml:space="preserve">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 w:rsidP="009211CB">
            <w:pPr>
              <w:jc w:val="center"/>
            </w:pPr>
            <w:r>
              <w:t xml:space="preserve"> </w:t>
            </w:r>
            <w:r w:rsidR="009211CB">
              <w:t>158072,08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881FCE">
            <w:pPr>
              <w:jc w:val="center"/>
            </w:pPr>
            <w:r>
              <w:t xml:space="preserve"> </w:t>
            </w:r>
            <w:r w:rsidR="00CF67D7">
              <w:t xml:space="preserve"> </w:t>
            </w:r>
          </w:p>
          <w:p w:rsidR="000A1BE6" w:rsidRDefault="000A1BE6">
            <w:pPr>
              <w:jc w:val="center"/>
            </w:pPr>
          </w:p>
          <w:p w:rsidR="000A1BE6" w:rsidRDefault="00881FCE">
            <w:pPr>
              <w:jc w:val="center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881FCE">
            <w:pPr>
              <w:jc w:val="center"/>
            </w:pPr>
            <w:r>
              <w:t xml:space="preserve">  </w:t>
            </w: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</w:p>
          <w:p w:rsidR="000A1BE6" w:rsidRDefault="00CF67D7">
            <w:pPr>
              <w:jc w:val="center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</w:p>
          <w:p w:rsidR="000A1BE6" w:rsidRDefault="000A1BE6">
            <w:pPr>
              <w:jc w:val="center"/>
            </w:pPr>
            <w: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0A1BE6">
            <w:r>
              <w:t>не имею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BE6" w:rsidRDefault="00CF67D7">
            <w:r>
              <w:t>Земельный участок</w:t>
            </w:r>
          </w:p>
          <w:p w:rsidR="00CF67D7" w:rsidRDefault="00CF67D7">
            <w:r>
              <w:t>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CF67D7">
            <w:r>
              <w:t>373</w:t>
            </w:r>
            <w:r w:rsidR="009211CB">
              <w:t>6</w:t>
            </w:r>
          </w:p>
          <w:p w:rsidR="00CF67D7" w:rsidRDefault="00CF67D7">
            <w:r>
              <w:t>72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E6" w:rsidRDefault="00CF67D7">
            <w:pPr>
              <w:jc w:val="center"/>
            </w:pPr>
            <w:r>
              <w:t>РФ</w:t>
            </w:r>
          </w:p>
          <w:p w:rsidR="000A1BE6" w:rsidRDefault="00CF67D7">
            <w:pPr>
              <w:jc w:val="center"/>
            </w:pPr>
            <w:r>
              <w:t>РФ</w:t>
            </w:r>
          </w:p>
        </w:tc>
      </w:tr>
      <w:tr w:rsidR="00CF67D7" w:rsidTr="00B0281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D7" w:rsidRDefault="00B0281E" w:rsidP="00881FCE">
            <w:pPr>
              <w:jc w:val="center"/>
            </w:pPr>
            <w:r>
              <w:t>супруг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D7" w:rsidRDefault="009211CB" w:rsidP="00881FCE">
            <w:pPr>
              <w:jc w:val="center"/>
            </w:pPr>
            <w:r>
              <w:t>551546,64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D7" w:rsidRDefault="00CF67D7" w:rsidP="00CF67D7">
            <w:r>
              <w:t>Земельный участок</w:t>
            </w:r>
          </w:p>
          <w:p w:rsidR="00CF67D7" w:rsidRDefault="00CF67D7" w:rsidP="00CF67D7"/>
          <w:p w:rsidR="00CF67D7" w:rsidRDefault="00CF67D7" w:rsidP="00CF67D7">
            <w:r>
              <w:t>жилой дом</w:t>
            </w:r>
          </w:p>
          <w:p w:rsidR="00CF67D7" w:rsidRDefault="00CF67D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D7" w:rsidRDefault="00CF67D7" w:rsidP="00CF67D7">
            <w:r>
              <w:t>373</w:t>
            </w:r>
            <w:r w:rsidR="00146F11">
              <w:t>6</w:t>
            </w:r>
          </w:p>
          <w:p w:rsidR="00CF67D7" w:rsidRDefault="00CF67D7" w:rsidP="00CF67D7"/>
          <w:p w:rsidR="00CF67D7" w:rsidRDefault="00CF67D7" w:rsidP="00CF67D7">
            <w:r>
              <w:t>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D7" w:rsidRDefault="00CF67D7">
            <w:pPr>
              <w:jc w:val="center"/>
            </w:pPr>
            <w:r>
              <w:t>РФ</w:t>
            </w:r>
          </w:p>
          <w:p w:rsidR="00CF67D7" w:rsidRDefault="00CF67D7">
            <w:pPr>
              <w:jc w:val="center"/>
            </w:pPr>
          </w:p>
          <w:p w:rsidR="00CF67D7" w:rsidRDefault="00CF67D7">
            <w:pPr>
              <w:jc w:val="center"/>
            </w:pPr>
            <w:r>
              <w:t>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D7" w:rsidRDefault="00CF67D7">
            <w:pPr>
              <w:rPr>
                <w:lang w:val="en-US"/>
              </w:rPr>
            </w:pP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CORONA</w:t>
            </w:r>
          </w:p>
          <w:p w:rsidR="00CF67D7" w:rsidRPr="00CF67D7" w:rsidRDefault="00CF67D7">
            <w:r>
              <w:t>Жигули ВАЗ 21063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7D7" w:rsidRDefault="00CF67D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D7" w:rsidRDefault="00CF67D7"/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7D7" w:rsidRDefault="00CF67D7">
            <w:pPr>
              <w:jc w:val="center"/>
            </w:pPr>
          </w:p>
        </w:tc>
      </w:tr>
      <w:tr w:rsidR="00B0281E" w:rsidTr="00B0281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1E" w:rsidRDefault="00B0281E" w:rsidP="00881FCE">
            <w:pPr>
              <w:jc w:val="center"/>
            </w:pPr>
            <w:r>
              <w:t>сын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1E" w:rsidRDefault="00B0281E" w:rsidP="00881FCE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81E" w:rsidRDefault="00B0281E" w:rsidP="00CF67D7">
            <w: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81E" w:rsidRDefault="00B0281E" w:rsidP="00CF67D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81E" w:rsidRDefault="00B0281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1E" w:rsidRPr="00B0281E" w:rsidRDefault="00B0281E">
            <w: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81E" w:rsidRDefault="00B0281E" w:rsidP="00DC1721">
            <w:r>
              <w:t>Земельный участок</w:t>
            </w:r>
          </w:p>
          <w:p w:rsidR="00B0281E" w:rsidRDefault="00B0281E" w:rsidP="00DC1721"/>
          <w:p w:rsidR="00B0281E" w:rsidRDefault="00B0281E" w:rsidP="00DC1721">
            <w:r>
              <w:t>жилой дом</w:t>
            </w:r>
          </w:p>
          <w:p w:rsidR="00B0281E" w:rsidRDefault="00B0281E" w:rsidP="00DC172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81E" w:rsidRDefault="00B0281E" w:rsidP="00DC1721">
            <w:r>
              <w:t>373</w:t>
            </w:r>
            <w:r w:rsidR="00146F11">
              <w:t>6</w:t>
            </w:r>
          </w:p>
          <w:p w:rsidR="00B0281E" w:rsidRDefault="00B0281E" w:rsidP="00DC1721"/>
          <w:p w:rsidR="00B0281E" w:rsidRDefault="00B0281E" w:rsidP="00DC1721">
            <w:r>
              <w:t>72,0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81E" w:rsidRDefault="00B0281E" w:rsidP="00DC1721">
            <w:pPr>
              <w:jc w:val="center"/>
            </w:pPr>
            <w:r>
              <w:t>РФ</w:t>
            </w:r>
          </w:p>
          <w:p w:rsidR="00B0281E" w:rsidRDefault="00B0281E" w:rsidP="00DC1721">
            <w:pPr>
              <w:jc w:val="center"/>
            </w:pPr>
          </w:p>
          <w:p w:rsidR="00B0281E" w:rsidRDefault="00B0281E" w:rsidP="00DC1721">
            <w:pPr>
              <w:jc w:val="center"/>
            </w:pPr>
            <w:r>
              <w:t>РФ</w:t>
            </w:r>
          </w:p>
        </w:tc>
      </w:tr>
    </w:tbl>
    <w:p w:rsidR="000A1BE6" w:rsidRDefault="000A1BE6" w:rsidP="000A1BE6"/>
    <w:p w:rsidR="000A1BE6" w:rsidRDefault="000A1BE6" w:rsidP="000A1BE6"/>
    <w:p w:rsidR="000A1BE6" w:rsidRDefault="000A1BE6" w:rsidP="000A1BE6"/>
    <w:p w:rsidR="000A1BE6" w:rsidRDefault="000A1BE6" w:rsidP="000A1BE6">
      <w:r>
        <w:t xml:space="preserve">                                   </w:t>
      </w:r>
    </w:p>
    <w:p w:rsidR="000A1BE6" w:rsidRDefault="00881FCE" w:rsidP="000A1BE6">
      <w:pPr>
        <w:jc w:val="center"/>
        <w:rPr>
          <w:b/>
        </w:rPr>
      </w:pPr>
      <w:r>
        <w:rPr>
          <w:b/>
        </w:rPr>
        <w:t xml:space="preserve"> </w:t>
      </w:r>
    </w:p>
    <w:p w:rsidR="000A1BE6" w:rsidRDefault="000A1BE6" w:rsidP="000A1BE6"/>
    <w:p w:rsidR="000A1BE6" w:rsidRDefault="000A1BE6" w:rsidP="000A1BE6"/>
    <w:p w:rsidR="000A1BE6" w:rsidRDefault="000A1BE6" w:rsidP="000A1BE6"/>
    <w:p w:rsidR="00587349" w:rsidRDefault="00587349"/>
    <w:sectPr w:rsidR="00587349" w:rsidSect="000A1B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applyBreakingRules/>
  </w:compat>
  <w:rsids>
    <w:rsidRoot w:val="000A1BE6"/>
    <w:rsid w:val="0002687A"/>
    <w:rsid w:val="000A1BE6"/>
    <w:rsid w:val="00146F11"/>
    <w:rsid w:val="001A4A4D"/>
    <w:rsid w:val="001E4AF0"/>
    <w:rsid w:val="00200CB3"/>
    <w:rsid w:val="00587349"/>
    <w:rsid w:val="00595593"/>
    <w:rsid w:val="005B2CCE"/>
    <w:rsid w:val="005C36D1"/>
    <w:rsid w:val="006F5214"/>
    <w:rsid w:val="00881FCE"/>
    <w:rsid w:val="009211CB"/>
    <w:rsid w:val="009D53AB"/>
    <w:rsid w:val="00A54C73"/>
    <w:rsid w:val="00B0281E"/>
    <w:rsid w:val="00CF67D7"/>
    <w:rsid w:val="00D3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B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4AF0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qFormat/>
    <w:rsid w:val="001E4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Чирон</cp:lastModifiedBy>
  <cp:revision>4</cp:revision>
  <dcterms:created xsi:type="dcterms:W3CDTF">2017-05-22T08:10:00Z</dcterms:created>
  <dcterms:modified xsi:type="dcterms:W3CDTF">2017-06-05T05:41:00Z</dcterms:modified>
</cp:coreProperties>
</file>